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B7B7" w14:textId="4893E808" w:rsidR="00A947DD" w:rsidRPr="00A947DD" w:rsidRDefault="00A947DD" w:rsidP="00A947DD">
      <w:pPr>
        <w:rPr>
          <w:b/>
          <w:bCs/>
        </w:rPr>
      </w:pPr>
      <w:r w:rsidRPr="00A947DD">
        <w:rPr>
          <w:b/>
          <w:bCs/>
        </w:rPr>
        <w:t>Colégio</w:t>
      </w:r>
      <w:r w:rsidRPr="00A947DD">
        <w:rPr>
          <w:b/>
          <w:bCs/>
        </w:rPr>
        <w:t xml:space="preserve"> Mater Amabilis</w:t>
      </w:r>
    </w:p>
    <w:p w14:paraId="32D89E7B" w14:textId="77777777" w:rsidR="00A947DD" w:rsidRDefault="00A947DD" w:rsidP="00A947DD">
      <w:r>
        <w:t xml:space="preserve">Gabriel Marques Arantes </w:t>
      </w:r>
    </w:p>
    <w:p w14:paraId="3B449499" w14:textId="31B09C5D" w:rsidR="00A947DD" w:rsidRDefault="00A947DD" w:rsidP="00A947DD">
      <w:r>
        <w:t>Guilherme Hollp Domingues</w:t>
      </w:r>
    </w:p>
    <w:p w14:paraId="5F6B73F9" w14:textId="77777777" w:rsidR="00EF12DF" w:rsidRDefault="00EF12DF" w:rsidP="00A947DD"/>
    <w:p w14:paraId="743E036C" w14:textId="77777777" w:rsidR="00EF12DF" w:rsidRDefault="00EF12DF" w:rsidP="00EF12DF">
      <w:pPr>
        <w:rPr>
          <w:b/>
          <w:bCs/>
        </w:rPr>
      </w:pPr>
      <w:r w:rsidRPr="00A947DD">
        <w:rPr>
          <w:b/>
          <w:bCs/>
        </w:rPr>
        <w:t xml:space="preserve">Colégio Parthenon </w:t>
      </w:r>
    </w:p>
    <w:p w14:paraId="0A164039" w14:textId="77777777" w:rsidR="00EF12DF" w:rsidRDefault="00EF12DF" w:rsidP="00EF12DF">
      <w:r>
        <w:t>Ana Flávia Belmonte Lopes Tadahashi</w:t>
      </w:r>
    </w:p>
    <w:p w14:paraId="12AA7319" w14:textId="77777777" w:rsidR="00EF12DF" w:rsidRDefault="00EF12DF" w:rsidP="00EF12DF">
      <w:r>
        <w:t>Bruno Evangelista Neto</w:t>
      </w:r>
    </w:p>
    <w:p w14:paraId="300E35E3" w14:textId="77777777" w:rsidR="00EF12DF" w:rsidRDefault="00EF12DF" w:rsidP="00EF12DF">
      <w:r>
        <w:t>Caleb Remes Vila Nova</w:t>
      </w:r>
    </w:p>
    <w:p w14:paraId="2C361AF6" w14:textId="77777777" w:rsidR="00EF12DF" w:rsidRDefault="00EF12DF" w:rsidP="00EF12DF">
      <w:r>
        <w:t>Jonathan Rodrigues de Sousa</w:t>
      </w:r>
    </w:p>
    <w:p w14:paraId="32B50C83" w14:textId="77777777" w:rsidR="00EF12DF" w:rsidRDefault="00EF12DF" w:rsidP="00EF12DF">
      <w:r>
        <w:t>Leonardo Fernando dos Anjos</w:t>
      </w:r>
    </w:p>
    <w:p w14:paraId="66ADB975" w14:textId="375967B6" w:rsidR="00EF12DF" w:rsidRDefault="00EF12DF" w:rsidP="00EF12DF">
      <w:r>
        <w:t>Leonardo Quioca Mozzelli</w:t>
      </w:r>
    </w:p>
    <w:p w14:paraId="7BEC8B54" w14:textId="3CAA0A08" w:rsidR="00EF12DF" w:rsidRDefault="00EF12DF" w:rsidP="00EF12DF"/>
    <w:p w14:paraId="22CACB46" w14:textId="77777777" w:rsidR="00EF12DF" w:rsidRDefault="00EF12DF" w:rsidP="00EF12DF">
      <w:pPr>
        <w:rPr>
          <w:b/>
          <w:bCs/>
        </w:rPr>
      </w:pPr>
      <w:r w:rsidRPr="00A947DD">
        <w:rPr>
          <w:b/>
          <w:bCs/>
        </w:rPr>
        <w:t>E.E.</w:t>
      </w:r>
      <w:r>
        <w:rPr>
          <w:b/>
          <w:bCs/>
        </w:rPr>
        <w:t xml:space="preserve"> </w:t>
      </w:r>
      <w:proofErr w:type="spellStart"/>
      <w:r w:rsidRPr="00A947DD">
        <w:rPr>
          <w:b/>
          <w:bCs/>
        </w:rPr>
        <w:t>Coroney</w:t>
      </w:r>
      <w:proofErr w:type="spellEnd"/>
      <w:r w:rsidRPr="00A947DD">
        <w:rPr>
          <w:b/>
          <w:bCs/>
        </w:rPr>
        <w:t xml:space="preserve"> Ary Gomes</w:t>
      </w:r>
    </w:p>
    <w:p w14:paraId="58E4F274" w14:textId="77777777" w:rsidR="00EF12DF" w:rsidRDefault="00EF12DF" w:rsidP="00EF12DF">
      <w:r>
        <w:t>Ana Ester Santiago Oliveira da Silva</w:t>
      </w:r>
    </w:p>
    <w:p w14:paraId="6236248E" w14:textId="77777777" w:rsidR="00EF12DF" w:rsidRDefault="00EF12DF" w:rsidP="00EF12DF">
      <w:r>
        <w:t xml:space="preserve">Bianca Guedes Santos </w:t>
      </w:r>
    </w:p>
    <w:p w14:paraId="52254250" w14:textId="77777777" w:rsidR="00EF12DF" w:rsidRDefault="00EF12DF" w:rsidP="00EF12DF">
      <w:r>
        <w:t>Carla Beatriz da Conceição Pinho</w:t>
      </w:r>
    </w:p>
    <w:p w14:paraId="7A6DD206" w14:textId="77777777" w:rsidR="00EF12DF" w:rsidRDefault="00EF12DF" w:rsidP="00EF12DF">
      <w:r>
        <w:t>Geovana Silva de Oliveira</w:t>
      </w:r>
    </w:p>
    <w:p w14:paraId="621F1DA6" w14:textId="77777777" w:rsidR="00EF12DF" w:rsidRDefault="00EF12DF" w:rsidP="00EF12DF">
      <w:proofErr w:type="spellStart"/>
      <w:r>
        <w:t>Ingridy</w:t>
      </w:r>
      <w:proofErr w:type="spellEnd"/>
      <w:r>
        <w:t xml:space="preserve"> Ribas de Lucena</w:t>
      </w:r>
    </w:p>
    <w:p w14:paraId="5EC151AE" w14:textId="77777777" w:rsidR="00EF12DF" w:rsidRDefault="00EF12DF" w:rsidP="00EF12DF">
      <w:r>
        <w:t xml:space="preserve">Maria Eduarda Antunes </w:t>
      </w:r>
    </w:p>
    <w:p w14:paraId="39675B06" w14:textId="77777777" w:rsidR="00EF12DF" w:rsidRDefault="00EF12DF" w:rsidP="00EF12DF">
      <w:r>
        <w:t xml:space="preserve">Nathália Batista Tenório </w:t>
      </w:r>
    </w:p>
    <w:p w14:paraId="4D1BD4B6" w14:textId="77777777" w:rsidR="00EF12DF" w:rsidRDefault="00EF12DF" w:rsidP="00EF12DF">
      <w:r>
        <w:t>Riquelmy Ferreira da Silva</w:t>
      </w:r>
    </w:p>
    <w:p w14:paraId="3FBC3AA9" w14:textId="32856734" w:rsidR="00EF12DF" w:rsidRDefault="00EF12DF" w:rsidP="00EF12DF">
      <w:r>
        <w:t xml:space="preserve">Rayssa Araújo dos Santos </w:t>
      </w:r>
    </w:p>
    <w:p w14:paraId="42D51640" w14:textId="77777777" w:rsidR="00EF12DF" w:rsidRDefault="00EF12DF" w:rsidP="00EF12DF"/>
    <w:p w14:paraId="5F805B79" w14:textId="77777777" w:rsidR="00EF12DF" w:rsidRPr="00A947DD" w:rsidRDefault="00EF12DF" w:rsidP="00EF12DF">
      <w:pPr>
        <w:rPr>
          <w:b/>
          <w:bCs/>
        </w:rPr>
      </w:pPr>
      <w:r w:rsidRPr="00A947DD">
        <w:rPr>
          <w:b/>
          <w:bCs/>
        </w:rPr>
        <w:t>E.E. João Alvares de Siqueira Bueno</w:t>
      </w:r>
    </w:p>
    <w:p w14:paraId="5A4209F8" w14:textId="59ABAB4C" w:rsidR="00EF12DF" w:rsidRDefault="00EF12DF" w:rsidP="00EF12DF">
      <w:r>
        <w:t>??</w:t>
      </w:r>
    </w:p>
    <w:p w14:paraId="29D770C1" w14:textId="77777777" w:rsidR="00EF12DF" w:rsidRDefault="00EF12DF" w:rsidP="00EF12DF"/>
    <w:p w14:paraId="7B0675EE" w14:textId="77777777" w:rsidR="00EF12DF" w:rsidRPr="00A947DD" w:rsidRDefault="00EF12DF" w:rsidP="00EF12DF">
      <w:pPr>
        <w:rPr>
          <w:b/>
          <w:bCs/>
        </w:rPr>
      </w:pPr>
      <w:r w:rsidRPr="00A947DD">
        <w:rPr>
          <w:b/>
          <w:bCs/>
        </w:rPr>
        <w:t xml:space="preserve">E.E. Prof. Fabio </w:t>
      </w:r>
      <w:proofErr w:type="spellStart"/>
      <w:r w:rsidRPr="00A947DD">
        <w:rPr>
          <w:b/>
          <w:bCs/>
        </w:rPr>
        <w:t>Fanucchi</w:t>
      </w:r>
      <w:proofErr w:type="spellEnd"/>
    </w:p>
    <w:p w14:paraId="41E718B5" w14:textId="77777777" w:rsidR="00EF12DF" w:rsidRDefault="00EF12DF" w:rsidP="00EF12DF">
      <w:proofErr w:type="spellStart"/>
      <w:r>
        <w:t>Laysa</w:t>
      </w:r>
      <w:proofErr w:type="spellEnd"/>
      <w:r>
        <w:t xml:space="preserve"> de Almeida</w:t>
      </w:r>
    </w:p>
    <w:p w14:paraId="0723948C" w14:textId="77777777" w:rsidR="00EF12DF" w:rsidRDefault="00EF12DF" w:rsidP="00EF12DF"/>
    <w:p w14:paraId="24E42586" w14:textId="77777777" w:rsidR="00EF12DF" w:rsidRDefault="00EF12DF" w:rsidP="00EF12DF"/>
    <w:p w14:paraId="624F99C3" w14:textId="77777777" w:rsidR="00EF12DF" w:rsidRDefault="00EF12DF" w:rsidP="00EF12DF"/>
    <w:p w14:paraId="0E0BC2D4" w14:textId="77777777" w:rsidR="00EF12DF" w:rsidRDefault="00EF12DF" w:rsidP="00A947DD"/>
    <w:sectPr w:rsidR="00EF1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D"/>
    <w:rsid w:val="00A947DD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9E6C"/>
  <w15:chartTrackingRefBased/>
  <w15:docId w15:val="{F78C1238-4EAA-44C2-91C8-E314D10C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POPULIS</dc:creator>
  <cp:keywords/>
  <dc:description/>
  <cp:lastModifiedBy>POPULIS</cp:lastModifiedBy>
  <cp:revision>1</cp:revision>
  <dcterms:created xsi:type="dcterms:W3CDTF">2020-11-10T01:12:00Z</dcterms:created>
  <dcterms:modified xsi:type="dcterms:W3CDTF">2020-11-10T01:30:00Z</dcterms:modified>
</cp:coreProperties>
</file>